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E5D8B" w14:textId="77777777" w:rsidR="004E43D8" w:rsidRPr="004E43D8" w:rsidRDefault="004E43D8" w:rsidP="004E43D8">
      <w:r w:rsidRPr="004E43D8">
        <w:rPr>
          <w:b/>
          <w:bCs/>
        </w:rPr>
        <w:t>Tékklisti fyrir lekaprófun fráveitulagna með vatni</w:t>
      </w:r>
    </w:p>
    <w:p w14:paraId="4DDFA85F" w14:textId="77777777" w:rsidR="00912883" w:rsidRDefault="00912883" w:rsidP="004E43D8">
      <w:pPr>
        <w:rPr>
          <w:b/>
          <w:bCs/>
        </w:rPr>
      </w:pPr>
    </w:p>
    <w:p w14:paraId="136B24CB" w14:textId="77777777" w:rsidR="00912883" w:rsidRDefault="00912883" w:rsidP="004E43D8">
      <w:pPr>
        <w:rPr>
          <w:b/>
          <w:bCs/>
        </w:rPr>
      </w:pPr>
    </w:p>
    <w:p w14:paraId="18AD599C" w14:textId="77777777" w:rsidR="00912883" w:rsidRDefault="00912883" w:rsidP="004E43D8">
      <w:pPr>
        <w:rPr>
          <w:b/>
          <w:bCs/>
        </w:rPr>
      </w:pPr>
    </w:p>
    <w:p w14:paraId="17476B80" w14:textId="106F4B6D" w:rsidR="004E43D8" w:rsidRPr="004E43D8" w:rsidRDefault="004E43D8" w:rsidP="004E43D8">
      <w:r w:rsidRPr="004E43D8">
        <w:rPr>
          <w:b/>
          <w:bCs/>
        </w:rPr>
        <w:t>1. Verkefni</w:t>
      </w:r>
    </w:p>
    <w:tbl>
      <w:tblPr>
        <w:tblW w:w="911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"/>
        <w:gridCol w:w="1395"/>
        <w:gridCol w:w="7327"/>
      </w:tblGrid>
      <w:tr w:rsidR="004E43D8" w:rsidRPr="004E43D8" w14:paraId="712B699B" w14:textId="77777777" w:rsidTr="00AB17AC">
        <w:trPr>
          <w:trHeight w:val="459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9F3C459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07C062AD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Atriði</w:t>
            </w:r>
          </w:p>
        </w:tc>
        <w:tc>
          <w:tcPr>
            <w:tcW w:w="7282" w:type="dxa"/>
            <w:vAlign w:val="center"/>
            <w:hideMark/>
          </w:tcPr>
          <w:p w14:paraId="7A96403D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Upplýsingar</w:t>
            </w:r>
          </w:p>
        </w:tc>
      </w:tr>
      <w:tr w:rsidR="004E43D8" w:rsidRPr="004E43D8" w14:paraId="2DD0478C" w14:textId="77777777" w:rsidTr="00AB17AC">
        <w:trPr>
          <w:trHeight w:val="459"/>
          <w:tblCellSpacing w:w="15" w:type="dxa"/>
        </w:trPr>
        <w:tc>
          <w:tcPr>
            <w:tcW w:w="0" w:type="auto"/>
            <w:vAlign w:val="center"/>
            <w:hideMark/>
          </w:tcPr>
          <w:p w14:paraId="297F4C7B" w14:textId="77777777" w:rsidR="004E43D8" w:rsidRPr="004E43D8" w:rsidRDefault="004E43D8" w:rsidP="004E43D8">
            <w:r w:rsidRPr="004E43D8">
              <w:t>1.1</w:t>
            </w:r>
          </w:p>
        </w:tc>
        <w:tc>
          <w:tcPr>
            <w:tcW w:w="0" w:type="auto"/>
            <w:vAlign w:val="center"/>
            <w:hideMark/>
          </w:tcPr>
          <w:p w14:paraId="13A5D730" w14:textId="77777777" w:rsidR="004E43D8" w:rsidRPr="004E43D8" w:rsidRDefault="004E43D8" w:rsidP="004E43D8">
            <w:r w:rsidRPr="004E43D8">
              <w:t>Verkheiti</w:t>
            </w:r>
          </w:p>
        </w:tc>
        <w:tc>
          <w:tcPr>
            <w:tcW w:w="7282" w:type="dxa"/>
            <w:vAlign w:val="center"/>
            <w:hideMark/>
          </w:tcPr>
          <w:p w14:paraId="5C3D115F" w14:textId="77777777" w:rsidR="004E43D8" w:rsidRPr="004E43D8" w:rsidRDefault="004E43D8" w:rsidP="004E43D8"/>
        </w:tc>
      </w:tr>
      <w:tr w:rsidR="004E43D8" w:rsidRPr="004E43D8" w14:paraId="4DE39DD6" w14:textId="77777777" w:rsidTr="00AB17AC">
        <w:trPr>
          <w:trHeight w:val="466"/>
          <w:tblCellSpacing w:w="15" w:type="dxa"/>
        </w:trPr>
        <w:tc>
          <w:tcPr>
            <w:tcW w:w="0" w:type="auto"/>
            <w:vAlign w:val="center"/>
            <w:hideMark/>
          </w:tcPr>
          <w:p w14:paraId="2A559E20" w14:textId="77777777" w:rsidR="004E43D8" w:rsidRPr="004E43D8" w:rsidRDefault="004E43D8" w:rsidP="004E43D8">
            <w:r w:rsidRPr="004E43D8">
              <w:t>1.2</w:t>
            </w:r>
          </w:p>
        </w:tc>
        <w:tc>
          <w:tcPr>
            <w:tcW w:w="0" w:type="auto"/>
            <w:vAlign w:val="center"/>
            <w:hideMark/>
          </w:tcPr>
          <w:p w14:paraId="31A00A6B" w14:textId="77777777" w:rsidR="004E43D8" w:rsidRPr="004E43D8" w:rsidRDefault="004E43D8" w:rsidP="004E43D8">
            <w:r w:rsidRPr="004E43D8">
              <w:t>Verknúmer</w:t>
            </w:r>
          </w:p>
        </w:tc>
        <w:tc>
          <w:tcPr>
            <w:tcW w:w="7282" w:type="dxa"/>
            <w:vAlign w:val="center"/>
            <w:hideMark/>
          </w:tcPr>
          <w:p w14:paraId="63BC67B6" w14:textId="77777777" w:rsidR="004E43D8" w:rsidRPr="004E43D8" w:rsidRDefault="004E43D8" w:rsidP="004E43D8"/>
        </w:tc>
      </w:tr>
      <w:tr w:rsidR="004E43D8" w:rsidRPr="004E43D8" w14:paraId="1B7554B5" w14:textId="77777777" w:rsidTr="00AB17AC">
        <w:trPr>
          <w:trHeight w:val="459"/>
          <w:tblCellSpacing w:w="15" w:type="dxa"/>
        </w:trPr>
        <w:tc>
          <w:tcPr>
            <w:tcW w:w="0" w:type="auto"/>
            <w:vAlign w:val="center"/>
            <w:hideMark/>
          </w:tcPr>
          <w:p w14:paraId="302B0A16" w14:textId="77777777" w:rsidR="004E43D8" w:rsidRPr="004E43D8" w:rsidRDefault="004E43D8" w:rsidP="004E43D8">
            <w:r w:rsidRPr="004E43D8">
              <w:t>1.3</w:t>
            </w:r>
          </w:p>
        </w:tc>
        <w:tc>
          <w:tcPr>
            <w:tcW w:w="0" w:type="auto"/>
            <w:vAlign w:val="center"/>
            <w:hideMark/>
          </w:tcPr>
          <w:p w14:paraId="7E2EC4AE" w14:textId="77777777" w:rsidR="004E43D8" w:rsidRPr="004E43D8" w:rsidRDefault="004E43D8" w:rsidP="004E43D8">
            <w:r w:rsidRPr="004E43D8">
              <w:t>Verkefnastjóri</w:t>
            </w:r>
          </w:p>
        </w:tc>
        <w:tc>
          <w:tcPr>
            <w:tcW w:w="7282" w:type="dxa"/>
            <w:vAlign w:val="center"/>
            <w:hideMark/>
          </w:tcPr>
          <w:p w14:paraId="633C4D7B" w14:textId="77777777" w:rsidR="004E43D8" w:rsidRPr="004E43D8" w:rsidRDefault="004E43D8" w:rsidP="004E43D8"/>
        </w:tc>
      </w:tr>
      <w:tr w:rsidR="004E43D8" w:rsidRPr="004E43D8" w14:paraId="5D05F56E" w14:textId="77777777" w:rsidTr="00AB17AC">
        <w:trPr>
          <w:trHeight w:val="459"/>
          <w:tblCellSpacing w:w="15" w:type="dxa"/>
        </w:trPr>
        <w:tc>
          <w:tcPr>
            <w:tcW w:w="0" w:type="auto"/>
            <w:vAlign w:val="center"/>
            <w:hideMark/>
          </w:tcPr>
          <w:p w14:paraId="7F3F623E" w14:textId="77777777" w:rsidR="004E43D8" w:rsidRPr="004E43D8" w:rsidRDefault="004E43D8" w:rsidP="004E43D8">
            <w:r w:rsidRPr="004E43D8">
              <w:t>1.4</w:t>
            </w:r>
          </w:p>
        </w:tc>
        <w:tc>
          <w:tcPr>
            <w:tcW w:w="0" w:type="auto"/>
            <w:vAlign w:val="center"/>
            <w:hideMark/>
          </w:tcPr>
          <w:p w14:paraId="3DA8D118" w14:textId="77777777" w:rsidR="004E43D8" w:rsidRPr="004E43D8" w:rsidRDefault="004E43D8" w:rsidP="004E43D8">
            <w:r w:rsidRPr="004E43D8">
              <w:t>Verktaki</w:t>
            </w:r>
          </w:p>
        </w:tc>
        <w:tc>
          <w:tcPr>
            <w:tcW w:w="7282" w:type="dxa"/>
            <w:vAlign w:val="center"/>
            <w:hideMark/>
          </w:tcPr>
          <w:p w14:paraId="106A6734" w14:textId="77777777" w:rsidR="004E43D8" w:rsidRPr="004E43D8" w:rsidRDefault="004E43D8" w:rsidP="004E43D8"/>
        </w:tc>
      </w:tr>
      <w:tr w:rsidR="004E43D8" w:rsidRPr="004E43D8" w14:paraId="48F418D9" w14:textId="77777777" w:rsidTr="00AB17AC">
        <w:trPr>
          <w:trHeight w:val="466"/>
          <w:tblCellSpacing w:w="15" w:type="dxa"/>
        </w:trPr>
        <w:tc>
          <w:tcPr>
            <w:tcW w:w="0" w:type="auto"/>
            <w:vAlign w:val="center"/>
            <w:hideMark/>
          </w:tcPr>
          <w:p w14:paraId="48A55800" w14:textId="77777777" w:rsidR="004E43D8" w:rsidRPr="004E43D8" w:rsidRDefault="004E43D8" w:rsidP="004E43D8">
            <w:r w:rsidRPr="004E43D8">
              <w:t>1.5</w:t>
            </w:r>
          </w:p>
        </w:tc>
        <w:tc>
          <w:tcPr>
            <w:tcW w:w="0" w:type="auto"/>
            <w:vAlign w:val="center"/>
            <w:hideMark/>
          </w:tcPr>
          <w:p w14:paraId="0A2DC614" w14:textId="77777777" w:rsidR="004E43D8" w:rsidRPr="004E43D8" w:rsidRDefault="004E43D8" w:rsidP="004E43D8">
            <w:r w:rsidRPr="004E43D8">
              <w:t>Eftirlit</w:t>
            </w:r>
          </w:p>
        </w:tc>
        <w:tc>
          <w:tcPr>
            <w:tcW w:w="7282" w:type="dxa"/>
            <w:vAlign w:val="center"/>
            <w:hideMark/>
          </w:tcPr>
          <w:p w14:paraId="1914AB16" w14:textId="77777777" w:rsidR="004E43D8" w:rsidRPr="004E43D8" w:rsidRDefault="004E43D8" w:rsidP="004E43D8"/>
        </w:tc>
      </w:tr>
    </w:tbl>
    <w:p w14:paraId="576A1CF7" w14:textId="77777777" w:rsidR="004E43D8" w:rsidRPr="004E43D8" w:rsidRDefault="00000000" w:rsidP="004E43D8">
      <w:r>
        <w:pict w14:anchorId="238DD951">
          <v:rect id="_x0000_i1025" style="width:0;height:1.5pt" o:hralign="center" o:hrstd="t" o:hr="t" fillcolor="#a0a0a0" stroked="f"/>
        </w:pict>
      </w:r>
    </w:p>
    <w:p w14:paraId="15A1F536" w14:textId="77777777" w:rsidR="00912883" w:rsidRDefault="00912883" w:rsidP="004E43D8">
      <w:pPr>
        <w:rPr>
          <w:b/>
          <w:bCs/>
        </w:rPr>
      </w:pPr>
    </w:p>
    <w:p w14:paraId="60B0A78E" w14:textId="77777777" w:rsidR="00912883" w:rsidRDefault="00912883" w:rsidP="004E43D8">
      <w:pPr>
        <w:rPr>
          <w:b/>
          <w:bCs/>
        </w:rPr>
      </w:pPr>
    </w:p>
    <w:p w14:paraId="762531B4" w14:textId="77777777" w:rsidR="00912883" w:rsidRDefault="00912883" w:rsidP="004E43D8">
      <w:pPr>
        <w:rPr>
          <w:b/>
          <w:bCs/>
        </w:rPr>
      </w:pPr>
    </w:p>
    <w:p w14:paraId="1CE60B4C" w14:textId="7418CAB3" w:rsidR="004E43D8" w:rsidRPr="004E43D8" w:rsidRDefault="004E43D8" w:rsidP="004E43D8">
      <w:r w:rsidRPr="004E43D8">
        <w:rPr>
          <w:b/>
          <w:bCs/>
        </w:rPr>
        <w:t>2. Markmið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"/>
        <w:gridCol w:w="7378"/>
        <w:gridCol w:w="1291"/>
      </w:tblGrid>
      <w:tr w:rsidR="004E43D8" w:rsidRPr="004E43D8" w14:paraId="09AF3662" w14:textId="77777777" w:rsidTr="0091288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04C14BD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41C45DFE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2556B01E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Upplýsingar</w:t>
            </w:r>
          </w:p>
        </w:tc>
      </w:tr>
      <w:tr w:rsidR="004E43D8" w:rsidRPr="004E43D8" w14:paraId="64E49E98" w14:textId="77777777" w:rsidTr="009128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C60C05" w14:textId="77777777" w:rsidR="004E43D8" w:rsidRPr="004E43D8" w:rsidRDefault="004E43D8" w:rsidP="004E43D8">
            <w:r w:rsidRPr="004E43D8">
              <w:t>2.1</w:t>
            </w:r>
          </w:p>
        </w:tc>
        <w:tc>
          <w:tcPr>
            <w:tcW w:w="0" w:type="auto"/>
            <w:vAlign w:val="center"/>
            <w:hideMark/>
          </w:tcPr>
          <w:p w14:paraId="45C7DB0E" w14:textId="77777777" w:rsidR="004E43D8" w:rsidRPr="004E43D8" w:rsidRDefault="004E43D8" w:rsidP="004E43D8">
            <w:r w:rsidRPr="004E43D8">
              <w:t xml:space="preserve">Tryggja að fráveitulagnir, tengingar og brunnar séu vatnsheldir og standist kröfur </w:t>
            </w:r>
            <w:proofErr w:type="spellStart"/>
            <w:r w:rsidRPr="004E43D8">
              <w:t>staðalsins</w:t>
            </w:r>
            <w:proofErr w:type="spellEnd"/>
            <w:r w:rsidRPr="004E43D8">
              <w:t xml:space="preserve"> ÍST EN 1610:2015.</w:t>
            </w:r>
          </w:p>
        </w:tc>
        <w:tc>
          <w:tcPr>
            <w:tcW w:w="0" w:type="auto"/>
            <w:vAlign w:val="center"/>
            <w:hideMark/>
          </w:tcPr>
          <w:p w14:paraId="1F2B8D9E" w14:textId="77777777" w:rsidR="004E43D8" w:rsidRPr="004E43D8" w:rsidRDefault="004E43D8" w:rsidP="004E43D8"/>
        </w:tc>
      </w:tr>
      <w:tr w:rsidR="004E43D8" w:rsidRPr="004E43D8" w14:paraId="46740ED2" w14:textId="77777777" w:rsidTr="009128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A50FE7" w14:textId="77777777" w:rsidR="004E43D8" w:rsidRPr="004E43D8" w:rsidRDefault="004E43D8" w:rsidP="004E43D8">
            <w:r w:rsidRPr="004E43D8">
              <w:t>2.2</w:t>
            </w:r>
          </w:p>
        </w:tc>
        <w:tc>
          <w:tcPr>
            <w:tcW w:w="0" w:type="auto"/>
            <w:vAlign w:val="center"/>
            <w:hideMark/>
          </w:tcPr>
          <w:p w14:paraId="245FCCDD" w14:textId="77777777" w:rsidR="004E43D8" w:rsidRPr="004E43D8" w:rsidRDefault="004E43D8" w:rsidP="004E43D8">
            <w:r w:rsidRPr="004E43D8">
              <w:t>Prófunin fer fram með vatnsþrýstingi á bilinu 0,2 – 0,5 bar, og niðurstöður skulu skráðar til samþykktar verkkaupa.</w:t>
            </w:r>
          </w:p>
        </w:tc>
        <w:tc>
          <w:tcPr>
            <w:tcW w:w="0" w:type="auto"/>
            <w:vAlign w:val="center"/>
            <w:hideMark/>
          </w:tcPr>
          <w:p w14:paraId="0A42F9C1" w14:textId="77777777" w:rsidR="004E43D8" w:rsidRPr="004E43D8" w:rsidRDefault="004E43D8" w:rsidP="004E43D8"/>
        </w:tc>
      </w:tr>
    </w:tbl>
    <w:p w14:paraId="6D69607C" w14:textId="77777777" w:rsidR="004E43D8" w:rsidRPr="004E43D8" w:rsidRDefault="00000000" w:rsidP="004E43D8">
      <w:r>
        <w:pict w14:anchorId="13D6B4F9">
          <v:rect id="_x0000_i1026" style="width:0;height:1.5pt" o:hralign="center" o:hrstd="t" o:hr="t" fillcolor="#a0a0a0" stroked="f"/>
        </w:pict>
      </w:r>
    </w:p>
    <w:p w14:paraId="306F766A" w14:textId="77777777" w:rsidR="00912883" w:rsidRDefault="00912883" w:rsidP="004E43D8">
      <w:pPr>
        <w:rPr>
          <w:b/>
          <w:bCs/>
        </w:rPr>
      </w:pPr>
    </w:p>
    <w:p w14:paraId="10BE606B" w14:textId="77777777" w:rsidR="00912883" w:rsidRDefault="00912883" w:rsidP="004E43D8">
      <w:pPr>
        <w:rPr>
          <w:b/>
          <w:bCs/>
        </w:rPr>
      </w:pPr>
    </w:p>
    <w:p w14:paraId="0A2DBB1F" w14:textId="77777777" w:rsidR="00912883" w:rsidRDefault="00912883" w:rsidP="004E43D8">
      <w:pPr>
        <w:rPr>
          <w:b/>
          <w:bCs/>
        </w:rPr>
      </w:pPr>
    </w:p>
    <w:p w14:paraId="48E7760F" w14:textId="77777777" w:rsidR="00912883" w:rsidRDefault="00912883" w:rsidP="004E43D8">
      <w:pPr>
        <w:rPr>
          <w:b/>
          <w:bCs/>
        </w:rPr>
      </w:pPr>
    </w:p>
    <w:p w14:paraId="54B0FFBF" w14:textId="77777777" w:rsidR="00912883" w:rsidRDefault="00912883" w:rsidP="004E43D8">
      <w:pPr>
        <w:rPr>
          <w:b/>
          <w:bCs/>
        </w:rPr>
      </w:pPr>
    </w:p>
    <w:p w14:paraId="0FAD93D8" w14:textId="77777777" w:rsidR="00912883" w:rsidRDefault="00912883" w:rsidP="004E43D8">
      <w:pPr>
        <w:rPr>
          <w:b/>
          <w:bCs/>
        </w:rPr>
      </w:pPr>
    </w:p>
    <w:p w14:paraId="509A42E8" w14:textId="77777777" w:rsidR="00912883" w:rsidRDefault="00912883" w:rsidP="004E43D8">
      <w:pPr>
        <w:rPr>
          <w:b/>
          <w:bCs/>
        </w:rPr>
      </w:pPr>
    </w:p>
    <w:p w14:paraId="79C30B3D" w14:textId="77777777" w:rsidR="00912883" w:rsidRDefault="00912883" w:rsidP="004E43D8">
      <w:pPr>
        <w:rPr>
          <w:b/>
          <w:bCs/>
        </w:rPr>
      </w:pPr>
    </w:p>
    <w:p w14:paraId="7EA758D9" w14:textId="4905ACCD" w:rsidR="004E43D8" w:rsidRPr="004E43D8" w:rsidRDefault="004E43D8" w:rsidP="004E43D8">
      <w:r w:rsidRPr="004E43D8">
        <w:rPr>
          <w:b/>
          <w:bCs/>
        </w:rPr>
        <w:lastRenderedPageBreak/>
        <w:t>3. Undirbúningur prófunar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"/>
        <w:gridCol w:w="5788"/>
        <w:gridCol w:w="300"/>
        <w:gridCol w:w="421"/>
        <w:gridCol w:w="806"/>
        <w:gridCol w:w="1354"/>
      </w:tblGrid>
      <w:tr w:rsidR="004E43D8" w:rsidRPr="004E43D8" w14:paraId="79ADA412" w14:textId="77777777" w:rsidTr="009F561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5087AEF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616117A3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64D4A8F2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4D6238DC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4C2C2DCE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55E62887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Athugasemd</w:t>
            </w:r>
          </w:p>
        </w:tc>
      </w:tr>
      <w:tr w:rsidR="004E43D8" w:rsidRPr="004E43D8" w14:paraId="308B9245" w14:textId="77777777" w:rsidTr="009F561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7C4F5C" w14:textId="77777777" w:rsidR="004E43D8" w:rsidRPr="004E43D8" w:rsidRDefault="004E43D8" w:rsidP="004E43D8">
            <w:r w:rsidRPr="004E43D8">
              <w:t>3.1</w:t>
            </w:r>
          </w:p>
        </w:tc>
        <w:tc>
          <w:tcPr>
            <w:tcW w:w="0" w:type="auto"/>
            <w:vAlign w:val="center"/>
            <w:hideMark/>
          </w:tcPr>
          <w:p w14:paraId="5CFD49F9" w14:textId="77777777" w:rsidR="004E43D8" w:rsidRPr="004E43D8" w:rsidRDefault="004E43D8" w:rsidP="004E43D8">
            <w:r w:rsidRPr="004E43D8">
              <w:t>Afmörkun prófunarsvæðis: Er prófuð lögn milli tveggja brunna eða annarra lokaðra eininga?</w:t>
            </w:r>
          </w:p>
        </w:tc>
        <w:sdt>
          <w:sdtPr>
            <w:id w:val="113212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7C0BAF38" w14:textId="78200E32" w:rsidR="004E43D8" w:rsidRPr="004E43D8" w:rsidRDefault="000519FA" w:rsidP="004E43D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08967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674DE869" w14:textId="52F0096D" w:rsidR="004E43D8" w:rsidRPr="004E43D8" w:rsidRDefault="00657AF2" w:rsidP="004E43D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29503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32D9E1BB" w14:textId="2BF608C6" w:rsidR="004E43D8" w:rsidRPr="004E43D8" w:rsidRDefault="00657AF2" w:rsidP="004E43D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6BB597C0" w14:textId="77777777" w:rsidR="004E43D8" w:rsidRPr="004E43D8" w:rsidRDefault="004E43D8" w:rsidP="004E43D8"/>
        </w:tc>
      </w:tr>
      <w:tr w:rsidR="00657AF2" w:rsidRPr="004E43D8" w14:paraId="0DB20798" w14:textId="77777777" w:rsidTr="00E36F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771BBB" w14:textId="77777777" w:rsidR="00657AF2" w:rsidRPr="004E43D8" w:rsidRDefault="00657AF2" w:rsidP="00657AF2">
            <w:r w:rsidRPr="004E43D8">
              <w:t>3.2</w:t>
            </w:r>
          </w:p>
        </w:tc>
        <w:tc>
          <w:tcPr>
            <w:tcW w:w="0" w:type="auto"/>
            <w:vAlign w:val="center"/>
            <w:hideMark/>
          </w:tcPr>
          <w:p w14:paraId="756FDDC0" w14:textId="77777777" w:rsidR="00657AF2" w:rsidRPr="004E43D8" w:rsidRDefault="00657AF2" w:rsidP="00657AF2">
            <w:r w:rsidRPr="004E43D8">
              <w:t>Eru allar opnanir, tengingar og stútar lokaðir með vatnsheldum lokum eða tappa?</w:t>
            </w:r>
          </w:p>
        </w:tc>
        <w:sdt>
          <w:sdtPr>
            <w:id w:val="-1006427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F9B02AA" w14:textId="7ABA6949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59560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8C20D98" w14:textId="6552FD15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56829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7907841" w14:textId="45A768B9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6C622F00" w14:textId="77777777" w:rsidR="00657AF2" w:rsidRPr="004E43D8" w:rsidRDefault="00657AF2" w:rsidP="00657AF2"/>
        </w:tc>
      </w:tr>
      <w:tr w:rsidR="00657AF2" w:rsidRPr="004E43D8" w14:paraId="4BC5B1BB" w14:textId="77777777" w:rsidTr="00E36F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D9F79D" w14:textId="77777777" w:rsidR="00657AF2" w:rsidRPr="004E43D8" w:rsidRDefault="00657AF2" w:rsidP="00657AF2">
            <w:r w:rsidRPr="004E43D8">
              <w:t>3.3</w:t>
            </w:r>
          </w:p>
        </w:tc>
        <w:tc>
          <w:tcPr>
            <w:tcW w:w="0" w:type="auto"/>
            <w:vAlign w:val="center"/>
            <w:hideMark/>
          </w:tcPr>
          <w:p w14:paraId="21FCE7A7" w14:textId="77777777" w:rsidR="00657AF2" w:rsidRPr="004E43D8" w:rsidRDefault="00657AF2" w:rsidP="00657AF2">
            <w:r w:rsidRPr="004E43D8">
              <w:t>Sjónskoðun og hreinsun: Eru lagnir óskemmdar og hreinar fyrir prófun?</w:t>
            </w:r>
          </w:p>
        </w:tc>
        <w:sdt>
          <w:sdtPr>
            <w:id w:val="-1615823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E4FAC30" w14:textId="4CDDF487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765544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18D98F5" w14:textId="41570465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68549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031E205" w14:textId="242304D4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4B8ACB0" w14:textId="77777777" w:rsidR="00657AF2" w:rsidRPr="004E43D8" w:rsidRDefault="00657AF2" w:rsidP="00657AF2"/>
        </w:tc>
      </w:tr>
      <w:tr w:rsidR="00657AF2" w:rsidRPr="004E43D8" w14:paraId="0812DD41" w14:textId="77777777" w:rsidTr="00891313">
        <w:trPr>
          <w:trHeight w:val="24"/>
          <w:tblCellSpacing w:w="15" w:type="dxa"/>
        </w:trPr>
        <w:tc>
          <w:tcPr>
            <w:tcW w:w="0" w:type="auto"/>
            <w:vAlign w:val="center"/>
          </w:tcPr>
          <w:p w14:paraId="7A402BF2" w14:textId="3B1BFAC5" w:rsidR="00657AF2" w:rsidRPr="004E43D8" w:rsidRDefault="00657AF2" w:rsidP="00657AF2"/>
        </w:tc>
        <w:tc>
          <w:tcPr>
            <w:tcW w:w="0" w:type="auto"/>
            <w:vAlign w:val="center"/>
          </w:tcPr>
          <w:p w14:paraId="0AE2DB07" w14:textId="6B29BBF1" w:rsidR="00657AF2" w:rsidRPr="004E43D8" w:rsidRDefault="00657AF2" w:rsidP="00657AF2"/>
        </w:tc>
        <w:tc>
          <w:tcPr>
            <w:tcW w:w="0" w:type="auto"/>
          </w:tcPr>
          <w:p w14:paraId="3BF9559D" w14:textId="67ACB7B3" w:rsidR="00657AF2" w:rsidRPr="004E43D8" w:rsidRDefault="00657AF2" w:rsidP="00657AF2"/>
        </w:tc>
        <w:tc>
          <w:tcPr>
            <w:tcW w:w="0" w:type="auto"/>
          </w:tcPr>
          <w:p w14:paraId="6756391B" w14:textId="41334A0D" w:rsidR="00657AF2" w:rsidRPr="004E43D8" w:rsidRDefault="00657AF2" w:rsidP="00657AF2"/>
        </w:tc>
        <w:tc>
          <w:tcPr>
            <w:tcW w:w="0" w:type="auto"/>
          </w:tcPr>
          <w:p w14:paraId="71D9AF2D" w14:textId="6ACC7862" w:rsidR="00657AF2" w:rsidRPr="004E43D8" w:rsidRDefault="00657AF2" w:rsidP="00657AF2"/>
        </w:tc>
        <w:tc>
          <w:tcPr>
            <w:tcW w:w="0" w:type="auto"/>
            <w:vAlign w:val="center"/>
          </w:tcPr>
          <w:p w14:paraId="4722408B" w14:textId="77777777" w:rsidR="00657AF2" w:rsidRPr="004E43D8" w:rsidRDefault="00657AF2" w:rsidP="00657AF2"/>
        </w:tc>
      </w:tr>
      <w:tr w:rsidR="00657AF2" w:rsidRPr="004E43D8" w14:paraId="721A01BB" w14:textId="77777777" w:rsidTr="00E36F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BEC866" w14:textId="77777777" w:rsidR="00657AF2" w:rsidRPr="004E43D8" w:rsidRDefault="00657AF2" w:rsidP="00657AF2">
            <w:r w:rsidRPr="004E43D8">
              <w:t>3.5</w:t>
            </w:r>
          </w:p>
        </w:tc>
        <w:tc>
          <w:tcPr>
            <w:tcW w:w="0" w:type="auto"/>
            <w:vAlign w:val="center"/>
            <w:hideMark/>
          </w:tcPr>
          <w:p w14:paraId="701ADD53" w14:textId="77777777" w:rsidR="00657AF2" w:rsidRPr="004E43D8" w:rsidRDefault="00657AF2" w:rsidP="00657AF2">
            <w:r w:rsidRPr="004E43D8">
              <w:t>Er hægt að tryggja stöðugan þrýsting á bilinu 0,2 – 0,5 bar?</w:t>
            </w:r>
          </w:p>
        </w:tc>
        <w:sdt>
          <w:sdtPr>
            <w:id w:val="1606161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1A9A50C" w14:textId="6F9E0B1B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993026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42DACC6" w14:textId="0AD0F42E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87012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74A2BF5" w14:textId="52710317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13850B95" w14:textId="77777777" w:rsidR="00657AF2" w:rsidRPr="004E43D8" w:rsidRDefault="00657AF2" w:rsidP="00657AF2"/>
        </w:tc>
      </w:tr>
      <w:tr w:rsidR="00657AF2" w:rsidRPr="004E43D8" w14:paraId="65F5CAA4" w14:textId="77777777" w:rsidTr="00E36FFE">
        <w:trPr>
          <w:tblCellSpacing w:w="15" w:type="dxa"/>
        </w:trPr>
        <w:tc>
          <w:tcPr>
            <w:tcW w:w="0" w:type="auto"/>
            <w:vAlign w:val="center"/>
          </w:tcPr>
          <w:p w14:paraId="720915DB" w14:textId="6F163E12" w:rsidR="00657AF2" w:rsidRPr="004E43D8" w:rsidRDefault="00657AF2" w:rsidP="00657AF2">
            <w:r>
              <w:t>3.6</w:t>
            </w:r>
          </w:p>
        </w:tc>
        <w:tc>
          <w:tcPr>
            <w:tcW w:w="0" w:type="auto"/>
            <w:vAlign w:val="center"/>
          </w:tcPr>
          <w:p w14:paraId="61986FC3" w14:textId="25B75A20" w:rsidR="00657AF2" w:rsidRPr="004E43D8" w:rsidRDefault="00657AF2" w:rsidP="00657AF2">
            <w:r w:rsidRPr="009F561C">
              <w:t xml:space="preserve">Er búið að </w:t>
            </w:r>
            <w:proofErr w:type="spellStart"/>
            <w:r w:rsidRPr="009F561C">
              <w:t>fergja</w:t>
            </w:r>
            <w:proofErr w:type="spellEnd"/>
            <w:r w:rsidRPr="009F561C">
              <w:t xml:space="preserve"> lögnina þannig að samskeyti sjáist  til að greina leka</w:t>
            </w:r>
          </w:p>
        </w:tc>
        <w:sdt>
          <w:sdtPr>
            <w:id w:val="-116531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300479C3" w14:textId="48C895E1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27381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36BFF339" w14:textId="77B82471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108887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7CE2B32F" w14:textId="2816281D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</w:tcPr>
          <w:p w14:paraId="20011E58" w14:textId="77777777" w:rsidR="00657AF2" w:rsidRPr="004E43D8" w:rsidRDefault="00657AF2" w:rsidP="00657AF2"/>
        </w:tc>
      </w:tr>
      <w:tr w:rsidR="00657AF2" w:rsidRPr="004E43D8" w14:paraId="1807E807" w14:textId="77777777" w:rsidTr="00E36F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C16262" w14:textId="691D845A" w:rsidR="00657AF2" w:rsidRPr="004E43D8" w:rsidRDefault="00657AF2" w:rsidP="00657AF2">
            <w:r w:rsidRPr="004E43D8">
              <w:t>3.</w:t>
            </w:r>
            <w:r>
              <w:t>7</w:t>
            </w:r>
          </w:p>
        </w:tc>
        <w:tc>
          <w:tcPr>
            <w:tcW w:w="0" w:type="auto"/>
            <w:vAlign w:val="center"/>
            <w:hideMark/>
          </w:tcPr>
          <w:p w14:paraId="17E848C2" w14:textId="77777777" w:rsidR="00657AF2" w:rsidRPr="004E43D8" w:rsidRDefault="00657AF2" w:rsidP="00657AF2">
            <w:r w:rsidRPr="004E43D8">
              <w:t>Hafa allar öryggisreglur verið virtar og starfsfólk upplýst um hugsanlegar hættur?</w:t>
            </w:r>
          </w:p>
        </w:tc>
        <w:sdt>
          <w:sdtPr>
            <w:id w:val="-1783643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53BF751" w14:textId="2A8C1470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60257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88BCB26" w14:textId="19C79B33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3258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5FD39CA" w14:textId="4D89A5A1" w:rsidR="00657AF2" w:rsidRPr="004E43D8" w:rsidRDefault="00657AF2" w:rsidP="00657AF2">
                <w:r w:rsidRPr="00B17D1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E9EAAB7" w14:textId="77777777" w:rsidR="00657AF2" w:rsidRPr="004E43D8" w:rsidRDefault="00657AF2" w:rsidP="00657AF2"/>
        </w:tc>
      </w:tr>
    </w:tbl>
    <w:p w14:paraId="025D1B34" w14:textId="77777777" w:rsidR="004E43D8" w:rsidRPr="004E43D8" w:rsidRDefault="00000000" w:rsidP="004E43D8">
      <w:r>
        <w:pict w14:anchorId="2EE95EF1">
          <v:rect id="_x0000_i1027" style="width:0;height:1.5pt" o:hralign="center" o:hrstd="t" o:hr="t" fillcolor="#a0a0a0" stroked="f"/>
        </w:pict>
      </w:r>
    </w:p>
    <w:p w14:paraId="48E95861" w14:textId="77777777" w:rsidR="004E43D8" w:rsidRPr="004E43D8" w:rsidRDefault="004E43D8" w:rsidP="004E43D8">
      <w:r w:rsidRPr="004E43D8">
        <w:rPr>
          <w:b/>
          <w:bCs/>
        </w:rPr>
        <w:t>4. Framkvæmd prófunar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"/>
        <w:gridCol w:w="5783"/>
        <w:gridCol w:w="300"/>
        <w:gridCol w:w="421"/>
        <w:gridCol w:w="811"/>
        <w:gridCol w:w="1354"/>
      </w:tblGrid>
      <w:tr w:rsidR="004E43D8" w:rsidRPr="004E43D8" w14:paraId="7D961016" w14:textId="77777777" w:rsidTr="008B456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AF06DD0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34B1969C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1BEBB48B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3C79F21E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2D4A3687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131A936A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Athugasemd</w:t>
            </w:r>
          </w:p>
        </w:tc>
      </w:tr>
      <w:tr w:rsidR="00657AF2" w:rsidRPr="004E43D8" w14:paraId="1193DB91" w14:textId="77777777" w:rsidTr="00A55F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F4203F" w14:textId="77777777" w:rsidR="00657AF2" w:rsidRPr="004E43D8" w:rsidRDefault="00657AF2" w:rsidP="00657AF2">
            <w:r w:rsidRPr="004E43D8">
              <w:t>4.1</w:t>
            </w:r>
          </w:p>
        </w:tc>
        <w:tc>
          <w:tcPr>
            <w:tcW w:w="0" w:type="auto"/>
            <w:vAlign w:val="center"/>
            <w:hideMark/>
          </w:tcPr>
          <w:p w14:paraId="3085B4EE" w14:textId="77777777" w:rsidR="00657AF2" w:rsidRPr="004E43D8" w:rsidRDefault="00657AF2" w:rsidP="00657AF2">
            <w:r w:rsidRPr="004E43D8">
              <w:t>Fylling lagnar: Er lögnin orðin full af vatni og nægur þrýstingur á öllum samsetningum?</w:t>
            </w:r>
          </w:p>
        </w:tc>
        <w:sdt>
          <w:sdtPr>
            <w:id w:val="-1377465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47AD01A" w14:textId="7EC5AB95" w:rsidR="00657AF2" w:rsidRPr="004E43D8" w:rsidRDefault="00657AF2" w:rsidP="00657AF2">
                <w:r w:rsidRPr="00C9719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59082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68E38EB" w14:textId="76F2F855" w:rsidR="00657AF2" w:rsidRPr="004E43D8" w:rsidRDefault="00657AF2" w:rsidP="00657AF2">
                <w:r w:rsidRPr="00C9719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12182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92A6BCB" w14:textId="62004AE6" w:rsidR="00657AF2" w:rsidRPr="004E43D8" w:rsidRDefault="00657AF2" w:rsidP="00657AF2">
                <w:r w:rsidRPr="00C9719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4B7639CA" w14:textId="77777777" w:rsidR="00657AF2" w:rsidRPr="004E43D8" w:rsidRDefault="00657AF2" w:rsidP="00657AF2"/>
        </w:tc>
      </w:tr>
      <w:tr w:rsidR="00657AF2" w:rsidRPr="004E43D8" w14:paraId="6D0146DB" w14:textId="77777777" w:rsidTr="00A55F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5B13B4" w14:textId="77777777" w:rsidR="00657AF2" w:rsidRPr="004E43D8" w:rsidRDefault="00657AF2" w:rsidP="00657AF2">
            <w:r w:rsidRPr="004E43D8">
              <w:t>4.2</w:t>
            </w:r>
          </w:p>
        </w:tc>
        <w:tc>
          <w:tcPr>
            <w:tcW w:w="0" w:type="auto"/>
            <w:vAlign w:val="center"/>
            <w:hideMark/>
          </w:tcPr>
          <w:p w14:paraId="710FCBE9" w14:textId="77777777" w:rsidR="00657AF2" w:rsidRPr="004E43D8" w:rsidRDefault="00657AF2" w:rsidP="00657AF2">
            <w:r w:rsidRPr="004E43D8">
              <w:t>Er búið að ganga úr skugga um að það sé ekkert loft á lögninni?</w:t>
            </w:r>
          </w:p>
        </w:tc>
        <w:sdt>
          <w:sdtPr>
            <w:id w:val="-2105795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60E9CAA" w14:textId="055C25A8" w:rsidR="00657AF2" w:rsidRPr="004E43D8" w:rsidRDefault="00657AF2" w:rsidP="00657AF2">
                <w:r w:rsidRPr="00C9719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47476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99CD256" w14:textId="21F4DC67" w:rsidR="00657AF2" w:rsidRPr="004E43D8" w:rsidRDefault="00657AF2" w:rsidP="00657AF2">
                <w:r w:rsidRPr="00C9719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929810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03E305F" w14:textId="3F0CCEC9" w:rsidR="00657AF2" w:rsidRPr="004E43D8" w:rsidRDefault="00657AF2" w:rsidP="00657AF2">
                <w:r w:rsidRPr="00C9719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3CD25B31" w14:textId="77777777" w:rsidR="00657AF2" w:rsidRPr="004E43D8" w:rsidRDefault="00657AF2" w:rsidP="00657AF2"/>
        </w:tc>
      </w:tr>
      <w:tr w:rsidR="00657AF2" w:rsidRPr="004E43D8" w14:paraId="50C1B425" w14:textId="77777777" w:rsidTr="00A55F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083A84" w14:textId="77777777" w:rsidR="00657AF2" w:rsidRPr="004E43D8" w:rsidRDefault="00657AF2" w:rsidP="00657AF2">
            <w:r w:rsidRPr="004E43D8">
              <w:t>4.3</w:t>
            </w:r>
          </w:p>
        </w:tc>
        <w:tc>
          <w:tcPr>
            <w:tcW w:w="0" w:type="auto"/>
            <w:vAlign w:val="center"/>
            <w:hideMark/>
          </w:tcPr>
          <w:p w14:paraId="07B9B6A5" w14:textId="77777777" w:rsidR="00657AF2" w:rsidRPr="004E43D8" w:rsidRDefault="00657AF2" w:rsidP="00657AF2">
            <w:r w:rsidRPr="004E43D8">
              <w:t xml:space="preserve">Stöðugleikatími: Náðist að viðhalda stöðugum prófunarþrýstingi í að minnsta kosti 1 </w:t>
            </w:r>
            <w:proofErr w:type="spellStart"/>
            <w:r w:rsidRPr="004E43D8">
              <w:t>klst</w:t>
            </w:r>
            <w:proofErr w:type="spellEnd"/>
            <w:r w:rsidRPr="004E43D8">
              <w:t>?</w:t>
            </w:r>
          </w:p>
        </w:tc>
        <w:sdt>
          <w:sdtPr>
            <w:id w:val="-647666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AA07F80" w14:textId="42D4CD5F" w:rsidR="00657AF2" w:rsidRPr="004E43D8" w:rsidRDefault="00657AF2" w:rsidP="00657AF2">
                <w:r w:rsidRPr="00C9719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57821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A484E1A" w14:textId="12C51C5D" w:rsidR="00657AF2" w:rsidRPr="004E43D8" w:rsidRDefault="00657AF2" w:rsidP="00657AF2">
                <w:r w:rsidRPr="00C9719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516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2E93E58" w14:textId="7977C98C" w:rsidR="00657AF2" w:rsidRPr="004E43D8" w:rsidRDefault="00657AF2" w:rsidP="00657AF2">
                <w:r w:rsidRPr="00C9719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09099C66" w14:textId="77777777" w:rsidR="00657AF2" w:rsidRPr="004E43D8" w:rsidRDefault="00657AF2" w:rsidP="00657AF2"/>
        </w:tc>
      </w:tr>
      <w:tr w:rsidR="00657AF2" w:rsidRPr="004E43D8" w14:paraId="2F1F80C4" w14:textId="77777777" w:rsidTr="00A55F6D">
        <w:trPr>
          <w:tblCellSpacing w:w="15" w:type="dxa"/>
        </w:trPr>
        <w:tc>
          <w:tcPr>
            <w:tcW w:w="0" w:type="auto"/>
            <w:vAlign w:val="center"/>
          </w:tcPr>
          <w:p w14:paraId="6B29F233" w14:textId="34CA4272" w:rsidR="00657AF2" w:rsidRPr="004E43D8" w:rsidRDefault="00657AF2" w:rsidP="00657AF2">
            <w:r>
              <w:t>4.4</w:t>
            </w:r>
          </w:p>
        </w:tc>
        <w:tc>
          <w:tcPr>
            <w:tcW w:w="0" w:type="auto"/>
            <w:vAlign w:val="center"/>
          </w:tcPr>
          <w:p w14:paraId="433D8703" w14:textId="68EA0071" w:rsidR="00657AF2" w:rsidRPr="004E43D8" w:rsidRDefault="00657AF2" w:rsidP="00657AF2">
            <w:r w:rsidRPr="009D1743">
              <w:t>Stóðst lekaprófið</w:t>
            </w:r>
          </w:p>
        </w:tc>
        <w:sdt>
          <w:sdtPr>
            <w:id w:val="52667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2A715AED" w14:textId="0B503910" w:rsidR="00657AF2" w:rsidRPr="004E43D8" w:rsidRDefault="00657AF2" w:rsidP="00657AF2">
                <w:r w:rsidRPr="00C9719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473187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59BA11F5" w14:textId="2CE77AA3" w:rsidR="00657AF2" w:rsidRPr="004E43D8" w:rsidRDefault="00657AF2" w:rsidP="00657AF2">
                <w:r w:rsidRPr="00C9719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990084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524FD85E" w14:textId="4FBE6051" w:rsidR="00657AF2" w:rsidRPr="004E43D8" w:rsidRDefault="00657AF2" w:rsidP="00657AF2">
                <w:r w:rsidRPr="00C9719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</w:tcPr>
          <w:p w14:paraId="5C2C6B5C" w14:textId="77777777" w:rsidR="00657AF2" w:rsidRPr="004E43D8" w:rsidRDefault="00657AF2" w:rsidP="00657AF2"/>
        </w:tc>
      </w:tr>
    </w:tbl>
    <w:p w14:paraId="3228C709" w14:textId="77777777" w:rsidR="004E43D8" w:rsidRPr="004E43D8" w:rsidRDefault="00000000" w:rsidP="004E43D8">
      <w:r>
        <w:pict w14:anchorId="49EC1D04">
          <v:rect id="_x0000_i1028" style="width:0;height:1.5pt" o:hralign="center" o:hrstd="t" o:hr="t" fillcolor="#a0a0a0" stroked="f"/>
        </w:pict>
      </w:r>
    </w:p>
    <w:p w14:paraId="05F4E43F" w14:textId="77777777" w:rsidR="00912883" w:rsidRDefault="00912883" w:rsidP="004E43D8">
      <w:pPr>
        <w:rPr>
          <w:b/>
          <w:bCs/>
        </w:rPr>
      </w:pPr>
    </w:p>
    <w:p w14:paraId="53D919C5" w14:textId="77777777" w:rsidR="00912883" w:rsidRDefault="00912883" w:rsidP="004E43D8">
      <w:pPr>
        <w:rPr>
          <w:b/>
          <w:bCs/>
        </w:rPr>
      </w:pPr>
    </w:p>
    <w:p w14:paraId="0B5E7F19" w14:textId="77777777" w:rsidR="00912883" w:rsidRDefault="00912883" w:rsidP="004E43D8">
      <w:pPr>
        <w:rPr>
          <w:b/>
          <w:bCs/>
        </w:rPr>
      </w:pPr>
    </w:p>
    <w:p w14:paraId="53CE372E" w14:textId="77777777" w:rsidR="00912883" w:rsidRDefault="00912883" w:rsidP="004E43D8">
      <w:pPr>
        <w:rPr>
          <w:b/>
          <w:bCs/>
        </w:rPr>
      </w:pPr>
    </w:p>
    <w:p w14:paraId="54486299" w14:textId="77777777" w:rsidR="00891313" w:rsidRDefault="00891313" w:rsidP="004E43D8">
      <w:pPr>
        <w:rPr>
          <w:b/>
          <w:bCs/>
        </w:rPr>
      </w:pPr>
    </w:p>
    <w:p w14:paraId="616864B5" w14:textId="68104C34" w:rsidR="004E43D8" w:rsidRPr="004E43D8" w:rsidRDefault="004E43D8" w:rsidP="004E43D8">
      <w:r w:rsidRPr="004E43D8">
        <w:rPr>
          <w:b/>
          <w:bCs/>
        </w:rPr>
        <w:lastRenderedPageBreak/>
        <w:t>5. Loka</w:t>
      </w:r>
      <w:r w:rsidR="00F64AD6">
        <w:rPr>
          <w:b/>
          <w:bCs/>
        </w:rPr>
        <w:t xml:space="preserve"> </w:t>
      </w:r>
      <w:r w:rsidRPr="004E43D8">
        <w:rPr>
          <w:b/>
          <w:bCs/>
        </w:rPr>
        <w:t>aðgerðir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"/>
        <w:gridCol w:w="5758"/>
        <w:gridCol w:w="300"/>
        <w:gridCol w:w="421"/>
        <w:gridCol w:w="836"/>
        <w:gridCol w:w="1354"/>
      </w:tblGrid>
      <w:tr w:rsidR="004E43D8" w:rsidRPr="004E43D8" w14:paraId="47ECDB82" w14:textId="77777777" w:rsidTr="009D174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CEC55AF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11A003ED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42C35D8F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5BE91535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17DF7F6D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74284506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Athugasemd</w:t>
            </w:r>
          </w:p>
        </w:tc>
      </w:tr>
      <w:tr w:rsidR="00657AF2" w:rsidRPr="004E43D8" w14:paraId="31796694" w14:textId="77777777" w:rsidTr="00551E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ADEC75" w14:textId="77777777" w:rsidR="00657AF2" w:rsidRPr="004E43D8" w:rsidRDefault="00657AF2" w:rsidP="00657AF2">
            <w:r w:rsidRPr="004E43D8">
              <w:t>5.1</w:t>
            </w:r>
          </w:p>
        </w:tc>
        <w:tc>
          <w:tcPr>
            <w:tcW w:w="0" w:type="auto"/>
            <w:vAlign w:val="center"/>
            <w:hideMark/>
          </w:tcPr>
          <w:p w14:paraId="7F55235C" w14:textId="77777777" w:rsidR="00657AF2" w:rsidRPr="004E43D8" w:rsidRDefault="00657AF2" w:rsidP="00657AF2">
            <w:r w:rsidRPr="004E43D8">
              <w:t>Er búið að skrá allar mælingar, þrýsting, tíma, vatnsmagn og athugasemdir?</w:t>
            </w:r>
          </w:p>
        </w:tc>
        <w:sdt>
          <w:sdtPr>
            <w:id w:val="397566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03A7EFB" w14:textId="08314823" w:rsidR="00657AF2" w:rsidRPr="004E43D8" w:rsidRDefault="00657AF2" w:rsidP="00657AF2">
                <w:r w:rsidRPr="00ED5F5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48833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F260EB7" w14:textId="616C79EA" w:rsidR="00657AF2" w:rsidRPr="004E43D8" w:rsidRDefault="00657AF2" w:rsidP="00657AF2">
                <w:r w:rsidRPr="00ED5F5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94327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20F70C7" w14:textId="2A93D00B" w:rsidR="00657AF2" w:rsidRPr="004E43D8" w:rsidRDefault="00657AF2" w:rsidP="00657AF2">
                <w:r w:rsidRPr="00ED5F5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3566528B" w14:textId="77777777" w:rsidR="00657AF2" w:rsidRPr="004E43D8" w:rsidRDefault="00657AF2" w:rsidP="00657AF2"/>
        </w:tc>
      </w:tr>
      <w:tr w:rsidR="00657AF2" w:rsidRPr="004E43D8" w14:paraId="58867FAF" w14:textId="77777777" w:rsidTr="00551E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610B91" w14:textId="77777777" w:rsidR="00657AF2" w:rsidRPr="004E43D8" w:rsidRDefault="00657AF2" w:rsidP="00657AF2">
            <w:r w:rsidRPr="004E43D8">
              <w:t>5.2</w:t>
            </w:r>
          </w:p>
        </w:tc>
        <w:tc>
          <w:tcPr>
            <w:tcW w:w="0" w:type="auto"/>
            <w:vAlign w:val="center"/>
            <w:hideMark/>
          </w:tcPr>
          <w:p w14:paraId="3B057E50" w14:textId="77777777" w:rsidR="00657AF2" w:rsidRPr="004E43D8" w:rsidRDefault="00657AF2" w:rsidP="00657AF2">
            <w:r w:rsidRPr="004E43D8">
              <w:t xml:space="preserve">Ef leki kemur í ljós, var greining og viðgerð framkvæmd áður en </w:t>
            </w:r>
            <w:proofErr w:type="spellStart"/>
            <w:r w:rsidRPr="004E43D8">
              <w:t>endurprófun</w:t>
            </w:r>
            <w:proofErr w:type="spellEnd"/>
            <w:r w:rsidRPr="004E43D8">
              <w:t xml:space="preserve"> fór fram?</w:t>
            </w:r>
          </w:p>
        </w:tc>
        <w:sdt>
          <w:sdtPr>
            <w:id w:val="1191653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CCB8539" w14:textId="7C341931" w:rsidR="00657AF2" w:rsidRPr="004E43D8" w:rsidRDefault="00657AF2" w:rsidP="00657AF2">
                <w:r w:rsidRPr="00ED5F5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16016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6C2C476" w14:textId="3F8D111B" w:rsidR="00657AF2" w:rsidRPr="004E43D8" w:rsidRDefault="00657AF2" w:rsidP="00657AF2">
                <w:r w:rsidRPr="00ED5F5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72658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8F793CB" w14:textId="67E97C62" w:rsidR="00657AF2" w:rsidRPr="004E43D8" w:rsidRDefault="00657AF2" w:rsidP="00657AF2">
                <w:r w:rsidRPr="00ED5F5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4CEDC40A" w14:textId="77777777" w:rsidR="00657AF2" w:rsidRPr="004E43D8" w:rsidRDefault="00657AF2" w:rsidP="00657AF2"/>
        </w:tc>
      </w:tr>
      <w:tr w:rsidR="00657AF2" w:rsidRPr="004E43D8" w14:paraId="4CDDD58E" w14:textId="77777777" w:rsidTr="00551E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DD446D" w14:textId="77777777" w:rsidR="00657AF2" w:rsidRPr="004E43D8" w:rsidRDefault="00657AF2" w:rsidP="00657AF2">
            <w:r w:rsidRPr="004E43D8">
              <w:t>5.3</w:t>
            </w:r>
          </w:p>
        </w:tc>
        <w:tc>
          <w:tcPr>
            <w:tcW w:w="0" w:type="auto"/>
            <w:vAlign w:val="center"/>
            <w:hideMark/>
          </w:tcPr>
          <w:p w14:paraId="5596D9FF" w14:textId="77777777" w:rsidR="00657AF2" w:rsidRPr="004E43D8" w:rsidRDefault="00657AF2" w:rsidP="00657AF2">
            <w:r w:rsidRPr="004E43D8">
              <w:t>Var allt vatn fjarlægt úr lögninni eftir prófun?</w:t>
            </w:r>
          </w:p>
        </w:tc>
        <w:sdt>
          <w:sdtPr>
            <w:id w:val="726256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735E1A8" w14:textId="21331A4C" w:rsidR="00657AF2" w:rsidRPr="004E43D8" w:rsidRDefault="00657AF2" w:rsidP="00657AF2">
                <w:r w:rsidRPr="00ED5F5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71071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91EB197" w14:textId="7511A131" w:rsidR="00657AF2" w:rsidRPr="004E43D8" w:rsidRDefault="00657AF2" w:rsidP="00657AF2">
                <w:r w:rsidRPr="00ED5F5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7620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98FB33C" w14:textId="21C5D7B2" w:rsidR="00657AF2" w:rsidRPr="004E43D8" w:rsidRDefault="00657AF2" w:rsidP="00657AF2">
                <w:r w:rsidRPr="00ED5F5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18DC0CA5" w14:textId="77777777" w:rsidR="00657AF2" w:rsidRPr="004E43D8" w:rsidRDefault="00657AF2" w:rsidP="00657AF2"/>
        </w:tc>
      </w:tr>
      <w:tr w:rsidR="00657AF2" w:rsidRPr="004E43D8" w14:paraId="7855FD18" w14:textId="77777777" w:rsidTr="00551E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568A97" w14:textId="77777777" w:rsidR="00657AF2" w:rsidRPr="004E43D8" w:rsidRDefault="00657AF2" w:rsidP="00657AF2">
            <w:r w:rsidRPr="004E43D8">
              <w:t>5.4</w:t>
            </w:r>
          </w:p>
        </w:tc>
        <w:tc>
          <w:tcPr>
            <w:tcW w:w="0" w:type="auto"/>
            <w:vAlign w:val="center"/>
            <w:hideMark/>
          </w:tcPr>
          <w:p w14:paraId="140FB32D" w14:textId="77777777" w:rsidR="00657AF2" w:rsidRPr="004E43D8" w:rsidRDefault="00657AF2" w:rsidP="00657AF2">
            <w:r w:rsidRPr="004E43D8">
              <w:t>Voru öll gögn afhent verkkaupa eða eftirlitsaðila til samþykktar?</w:t>
            </w:r>
          </w:p>
        </w:tc>
        <w:sdt>
          <w:sdtPr>
            <w:id w:val="2031834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959839D" w14:textId="67F2D376" w:rsidR="00657AF2" w:rsidRPr="004E43D8" w:rsidRDefault="00657AF2" w:rsidP="00657AF2">
                <w:r w:rsidRPr="00ED5F5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8750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A1AF5B4" w14:textId="4EFD2E81" w:rsidR="00657AF2" w:rsidRPr="004E43D8" w:rsidRDefault="00657AF2" w:rsidP="00657AF2">
                <w:r w:rsidRPr="00ED5F5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76868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750C1CC" w14:textId="7DB12962" w:rsidR="00657AF2" w:rsidRPr="004E43D8" w:rsidRDefault="00657AF2" w:rsidP="00657AF2">
                <w:r w:rsidRPr="00ED5F5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30278CEC" w14:textId="77777777" w:rsidR="00657AF2" w:rsidRPr="004E43D8" w:rsidRDefault="00657AF2" w:rsidP="00657AF2"/>
        </w:tc>
      </w:tr>
    </w:tbl>
    <w:p w14:paraId="15DB66E0" w14:textId="77777777" w:rsidR="004E43D8" w:rsidRPr="004E43D8" w:rsidRDefault="00000000" w:rsidP="004E43D8">
      <w:r>
        <w:pict w14:anchorId="0221F7A7">
          <v:rect id="_x0000_i1029" style="width:0;height:1.5pt" o:hralign="center" o:hrstd="t" o:hr="t" fillcolor="#a0a0a0" stroked="f"/>
        </w:pict>
      </w:r>
    </w:p>
    <w:p w14:paraId="1D065B3F" w14:textId="77777777" w:rsidR="004E43D8" w:rsidRPr="004E43D8" w:rsidRDefault="004E43D8" w:rsidP="004E43D8">
      <w:r w:rsidRPr="004E43D8">
        <w:rPr>
          <w:b/>
          <w:bCs/>
        </w:rPr>
        <w:t>6. Undirskriftir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4945"/>
        <w:gridCol w:w="1417"/>
      </w:tblGrid>
      <w:tr w:rsidR="004E43D8" w:rsidRPr="004E43D8" w14:paraId="7C71E200" w14:textId="77777777" w:rsidTr="009D174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E73863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Heiti</w:t>
            </w:r>
          </w:p>
        </w:tc>
        <w:tc>
          <w:tcPr>
            <w:tcW w:w="4915" w:type="dxa"/>
            <w:vAlign w:val="center"/>
            <w:hideMark/>
          </w:tcPr>
          <w:p w14:paraId="1C6ADFCB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Nafn</w:t>
            </w:r>
          </w:p>
        </w:tc>
        <w:tc>
          <w:tcPr>
            <w:tcW w:w="1372" w:type="dxa"/>
            <w:vAlign w:val="center"/>
            <w:hideMark/>
          </w:tcPr>
          <w:p w14:paraId="4B184091" w14:textId="77777777" w:rsidR="004E43D8" w:rsidRPr="004E43D8" w:rsidRDefault="004E43D8" w:rsidP="004E43D8">
            <w:pPr>
              <w:rPr>
                <w:b/>
                <w:bCs/>
              </w:rPr>
            </w:pPr>
            <w:r w:rsidRPr="004E43D8">
              <w:rPr>
                <w:b/>
                <w:bCs/>
              </w:rPr>
              <w:t>Dagsetning</w:t>
            </w:r>
          </w:p>
        </w:tc>
      </w:tr>
      <w:tr w:rsidR="004E43D8" w:rsidRPr="004E43D8" w14:paraId="3DE82CAA" w14:textId="77777777" w:rsidTr="009D174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F80659" w14:textId="77777777" w:rsidR="004E43D8" w:rsidRPr="004E43D8" w:rsidRDefault="004E43D8" w:rsidP="004E43D8">
            <w:r w:rsidRPr="004E43D8">
              <w:t>Verkefnastjóri framkvæmda</w:t>
            </w:r>
          </w:p>
        </w:tc>
        <w:tc>
          <w:tcPr>
            <w:tcW w:w="4915" w:type="dxa"/>
            <w:vAlign w:val="center"/>
            <w:hideMark/>
          </w:tcPr>
          <w:p w14:paraId="411850FC" w14:textId="77777777" w:rsidR="004E43D8" w:rsidRPr="004E43D8" w:rsidRDefault="004E43D8" w:rsidP="004E43D8"/>
        </w:tc>
        <w:tc>
          <w:tcPr>
            <w:tcW w:w="1372" w:type="dxa"/>
            <w:vAlign w:val="center"/>
            <w:hideMark/>
          </w:tcPr>
          <w:p w14:paraId="5CE7A66B" w14:textId="77777777" w:rsidR="004E43D8" w:rsidRPr="004E43D8" w:rsidRDefault="004E43D8" w:rsidP="004E43D8"/>
        </w:tc>
      </w:tr>
      <w:tr w:rsidR="004E43D8" w:rsidRPr="004E43D8" w14:paraId="324FDF5C" w14:textId="77777777" w:rsidTr="009D174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064EC7" w14:textId="77777777" w:rsidR="004E43D8" w:rsidRPr="004E43D8" w:rsidRDefault="004E43D8" w:rsidP="004E43D8">
            <w:r w:rsidRPr="004E43D8">
              <w:t>Eftirlitsaðili</w:t>
            </w:r>
          </w:p>
        </w:tc>
        <w:tc>
          <w:tcPr>
            <w:tcW w:w="4915" w:type="dxa"/>
            <w:vAlign w:val="center"/>
            <w:hideMark/>
          </w:tcPr>
          <w:p w14:paraId="0008D3AE" w14:textId="77777777" w:rsidR="004E43D8" w:rsidRPr="004E43D8" w:rsidRDefault="004E43D8" w:rsidP="004E43D8"/>
        </w:tc>
        <w:tc>
          <w:tcPr>
            <w:tcW w:w="1372" w:type="dxa"/>
            <w:vAlign w:val="center"/>
            <w:hideMark/>
          </w:tcPr>
          <w:p w14:paraId="6DAD7434" w14:textId="77777777" w:rsidR="004E43D8" w:rsidRPr="004E43D8" w:rsidRDefault="004E43D8" w:rsidP="004E43D8"/>
        </w:tc>
      </w:tr>
    </w:tbl>
    <w:p w14:paraId="3D38A643" w14:textId="77777777" w:rsidR="004E43D8" w:rsidRPr="004E43D8" w:rsidRDefault="00000000" w:rsidP="004E43D8">
      <w:r>
        <w:pict w14:anchorId="6C2662EF">
          <v:rect id="_x0000_i1030" style="width:0;height:1.5pt" o:hralign="center" o:hrstd="t" o:hr="t" fillcolor="#a0a0a0" stroked="f"/>
        </w:pict>
      </w:r>
    </w:p>
    <w:p w14:paraId="414F2A03" w14:textId="77777777" w:rsidR="004E43D8" w:rsidRPr="004E43D8" w:rsidRDefault="004E43D8" w:rsidP="004E43D8">
      <w:r w:rsidRPr="004E43D8">
        <w:rPr>
          <w:b/>
          <w:bCs/>
        </w:rPr>
        <w:t>Leiðbeiningar fyrir notkun tékklistans</w:t>
      </w:r>
    </w:p>
    <w:p w14:paraId="150B8E7B" w14:textId="77777777" w:rsidR="004E43D8" w:rsidRPr="004E43D8" w:rsidRDefault="004E43D8" w:rsidP="004E43D8">
      <w:pPr>
        <w:numPr>
          <w:ilvl w:val="0"/>
          <w:numId w:val="2"/>
        </w:numPr>
      </w:pPr>
      <w:r w:rsidRPr="004E43D8">
        <w:rPr>
          <w:b/>
          <w:bCs/>
        </w:rPr>
        <w:t>Tékklistinn skal fylltur út við lekaprófun fráveitulagna með vatni.</w:t>
      </w:r>
    </w:p>
    <w:p w14:paraId="7765D2E8" w14:textId="77777777" w:rsidR="004E43D8" w:rsidRPr="004E43D8" w:rsidRDefault="004E43D8" w:rsidP="004E43D8">
      <w:pPr>
        <w:numPr>
          <w:ilvl w:val="0"/>
          <w:numId w:val="2"/>
        </w:numPr>
      </w:pPr>
      <w:r w:rsidRPr="004E43D8">
        <w:rPr>
          <w:b/>
          <w:bCs/>
        </w:rPr>
        <w:t>Ef einhver atriði eru merkt "Nei" skal það skrásett í athugasemdum og leitað lausna áður en samþykki fæst.</w:t>
      </w:r>
    </w:p>
    <w:p w14:paraId="18590066" w14:textId="77777777" w:rsidR="004E43D8" w:rsidRPr="004E43D8" w:rsidRDefault="004E43D8" w:rsidP="004E43D8">
      <w:pPr>
        <w:numPr>
          <w:ilvl w:val="0"/>
          <w:numId w:val="2"/>
        </w:numPr>
      </w:pPr>
      <w:r w:rsidRPr="004E43D8">
        <w:rPr>
          <w:b/>
          <w:bCs/>
        </w:rPr>
        <w:t>Efni og framkvæmd skulu vera í samræmi við verklagsreglur og staðla.</w:t>
      </w:r>
    </w:p>
    <w:p w14:paraId="79D09280" w14:textId="07730C29" w:rsidR="00AB333A" w:rsidRPr="004E43D8" w:rsidRDefault="00AB333A" w:rsidP="004E43D8"/>
    <w:sectPr w:rsidR="00AB333A" w:rsidRPr="004E43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9A693" w14:textId="77777777" w:rsidR="007D4CAB" w:rsidRDefault="007D4CAB" w:rsidP="00446F65">
      <w:pPr>
        <w:spacing w:after="0" w:line="240" w:lineRule="auto"/>
      </w:pPr>
      <w:r>
        <w:separator/>
      </w:r>
    </w:p>
  </w:endnote>
  <w:endnote w:type="continuationSeparator" w:id="0">
    <w:p w14:paraId="12597BD1" w14:textId="77777777" w:rsidR="007D4CAB" w:rsidRDefault="007D4CAB" w:rsidP="0044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A37B" w14:textId="77777777" w:rsidR="00446F65" w:rsidRDefault="00446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2D16E" w14:textId="77777777" w:rsidR="00446F65" w:rsidRDefault="00446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15F3" w14:textId="77777777" w:rsidR="00446F65" w:rsidRDefault="00446F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0FA29" w14:textId="77777777" w:rsidR="007D4CAB" w:rsidRDefault="007D4CAB" w:rsidP="00446F65">
      <w:pPr>
        <w:spacing w:after="0" w:line="240" w:lineRule="auto"/>
      </w:pPr>
      <w:r>
        <w:separator/>
      </w:r>
    </w:p>
  </w:footnote>
  <w:footnote w:type="continuationSeparator" w:id="0">
    <w:p w14:paraId="78DB3AEA" w14:textId="77777777" w:rsidR="007D4CAB" w:rsidRDefault="007D4CAB" w:rsidP="0044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90615" w14:textId="77777777" w:rsidR="00446F65" w:rsidRDefault="00446F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81047" w14:textId="77777777" w:rsidR="00446F65" w:rsidRDefault="00446F65" w:rsidP="00446F65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b/>
        <w:bCs/>
        <w:kern w:val="0"/>
        <w:sz w:val="24"/>
        <w:szCs w:val="24"/>
        <w:lang w:eastAsia="is-IS"/>
        <w14:ligatures w14:val="none"/>
      </w:rPr>
    </w:pPr>
    <w:r w:rsidRPr="00143672">
      <w:rPr>
        <w:rFonts w:ascii="Times New Roman" w:eastAsia="Times New Roman" w:hAnsi="Times New Roman" w:cs="Times New Roman"/>
        <w:b/>
        <w:bCs/>
        <w:kern w:val="0"/>
        <w:sz w:val="24"/>
        <w:szCs w:val="24"/>
        <w:lang w:eastAsia="is-IS"/>
        <w14:ligatures w14:val="none"/>
      </w:rPr>
      <w:t>Tékklisti fyrir lekaprófun fráveitulagna með vatni</w:t>
    </w:r>
  </w:p>
  <w:p w14:paraId="0AED744C" w14:textId="77777777" w:rsidR="00446F65" w:rsidRDefault="00446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13E9A" w14:textId="77777777" w:rsidR="00446F65" w:rsidRDefault="00446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10983"/>
    <w:multiLevelType w:val="multilevel"/>
    <w:tmpl w:val="488CA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2E2161"/>
    <w:multiLevelType w:val="multilevel"/>
    <w:tmpl w:val="791A4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8141214">
    <w:abstractNumId w:val="1"/>
  </w:num>
  <w:num w:numId="2" w16cid:durableId="1305626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672"/>
    <w:rsid w:val="000519FA"/>
    <w:rsid w:val="000913E6"/>
    <w:rsid w:val="000F3E83"/>
    <w:rsid w:val="00143672"/>
    <w:rsid w:val="003625F9"/>
    <w:rsid w:val="003A2FFF"/>
    <w:rsid w:val="00446F65"/>
    <w:rsid w:val="004E43D8"/>
    <w:rsid w:val="00524450"/>
    <w:rsid w:val="005C59C3"/>
    <w:rsid w:val="00657AF2"/>
    <w:rsid w:val="00676695"/>
    <w:rsid w:val="006814B3"/>
    <w:rsid w:val="007509DB"/>
    <w:rsid w:val="007631EA"/>
    <w:rsid w:val="007D4CAB"/>
    <w:rsid w:val="00891313"/>
    <w:rsid w:val="008B4562"/>
    <w:rsid w:val="00912883"/>
    <w:rsid w:val="009856E5"/>
    <w:rsid w:val="009D1743"/>
    <w:rsid w:val="009F561C"/>
    <w:rsid w:val="00AB17AC"/>
    <w:rsid w:val="00AB333A"/>
    <w:rsid w:val="00AB4629"/>
    <w:rsid w:val="00D920B1"/>
    <w:rsid w:val="00EB6E0C"/>
    <w:rsid w:val="00F6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CFFF4"/>
  <w15:chartTrackingRefBased/>
  <w15:docId w15:val="{74633AD9-B30F-4436-A6A3-A2FD6D853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3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3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3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3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3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3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3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3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3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3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3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3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36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36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36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36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36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36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3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3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3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3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3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36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36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36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3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36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367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46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F65"/>
  </w:style>
  <w:style w:type="paragraph" w:styleId="Footer">
    <w:name w:val="footer"/>
    <w:basedOn w:val="Normal"/>
    <w:link w:val="FooterChar"/>
    <w:uiPriority w:val="99"/>
    <w:unhideWhenUsed/>
    <w:rsid w:val="00446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Halldór Þórður Oddsson</cp:lastModifiedBy>
  <cp:revision>14</cp:revision>
  <dcterms:created xsi:type="dcterms:W3CDTF">2025-01-31T13:25:00Z</dcterms:created>
  <dcterms:modified xsi:type="dcterms:W3CDTF">2025-03-18T15:28:00Z</dcterms:modified>
</cp:coreProperties>
</file>